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AAE0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0B6E4BDE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23C8" w:rsidRPr="003E52A6">
        <w:rPr>
          <w:rFonts w:hint="eastAsia"/>
          <w:sz w:val="24"/>
        </w:rPr>
        <w:t>（仮称）明化</w:t>
      </w:r>
      <w:r w:rsidR="00E15051" w:rsidRPr="003E52A6">
        <w:rPr>
          <w:rFonts w:hint="eastAsia"/>
          <w:sz w:val="24"/>
        </w:rPr>
        <w:t>育成室</w:t>
      </w:r>
      <w:r w:rsidR="0028046B">
        <w:rPr>
          <w:rFonts w:hint="eastAsia"/>
          <w:sz w:val="24"/>
        </w:rPr>
        <w:t>及び</w:t>
      </w:r>
      <w:bookmarkStart w:id="0" w:name="_GoBack"/>
      <w:bookmarkEnd w:id="0"/>
      <w:r w:rsidR="003E52A6" w:rsidRPr="003E52A6">
        <w:rPr>
          <w:rFonts w:hint="eastAsia"/>
          <w:sz w:val="24"/>
        </w:rPr>
        <w:t>（仮称）窪町第二・第三</w:t>
      </w:r>
      <w:r w:rsidRPr="003E52A6">
        <w:rPr>
          <w:rFonts w:hint="eastAsia"/>
          <w:sz w:val="24"/>
        </w:rPr>
        <w:t>運営業務委託に係る経費として、下記</w:t>
      </w:r>
      <w:r w:rsidR="000B55B2" w:rsidRPr="003E52A6">
        <w:rPr>
          <w:rFonts w:hint="eastAsia"/>
          <w:sz w:val="24"/>
        </w:rPr>
        <w:t>の</w:t>
      </w:r>
      <w:r w:rsidR="00B6553B" w:rsidRPr="003E52A6">
        <w:rPr>
          <w:rFonts w:hint="eastAsia"/>
          <w:sz w:val="24"/>
        </w:rPr>
        <w:t>とおり見積</w:t>
      </w:r>
      <w:r w:rsidR="0066329C" w:rsidRPr="003E52A6">
        <w:rPr>
          <w:rFonts w:hint="eastAsia"/>
          <w:sz w:val="24"/>
        </w:rPr>
        <w:t>も</w:t>
      </w:r>
      <w:r w:rsidRPr="003E52A6"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E4"/>
    <w:rsid w:val="00065E76"/>
    <w:rsid w:val="00070722"/>
    <w:rsid w:val="000B55B2"/>
    <w:rsid w:val="000C57BE"/>
    <w:rsid w:val="000F3B36"/>
    <w:rsid w:val="00123042"/>
    <w:rsid w:val="0016745C"/>
    <w:rsid w:val="001F1EE4"/>
    <w:rsid w:val="001F5A5E"/>
    <w:rsid w:val="0026481E"/>
    <w:rsid w:val="0028046B"/>
    <w:rsid w:val="00357547"/>
    <w:rsid w:val="0039364E"/>
    <w:rsid w:val="003D121F"/>
    <w:rsid w:val="003E4758"/>
    <w:rsid w:val="003E52A6"/>
    <w:rsid w:val="00426DD7"/>
    <w:rsid w:val="004C67F0"/>
    <w:rsid w:val="004F23C8"/>
    <w:rsid w:val="005A0024"/>
    <w:rsid w:val="005D6E1D"/>
    <w:rsid w:val="00613D0B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7F8A"/>
    <w:rsid w:val="0095115D"/>
    <w:rsid w:val="00A30D82"/>
    <w:rsid w:val="00A55736"/>
    <w:rsid w:val="00A72507"/>
    <w:rsid w:val="00A72C0F"/>
    <w:rsid w:val="00B52D32"/>
    <w:rsid w:val="00B6553B"/>
    <w:rsid w:val="00BE58B0"/>
    <w:rsid w:val="00BF1CE9"/>
    <w:rsid w:val="00C418E9"/>
    <w:rsid w:val="00C87BF8"/>
    <w:rsid w:val="00D2621C"/>
    <w:rsid w:val="00DC103E"/>
    <w:rsid w:val="00DD0F6A"/>
    <w:rsid w:val="00E0621D"/>
    <w:rsid w:val="00E12833"/>
    <w:rsid w:val="00E15051"/>
    <w:rsid w:val="00E421BB"/>
    <w:rsid w:val="00E4428C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23</cp:revision>
  <dcterms:created xsi:type="dcterms:W3CDTF">2019-10-29T02:34:00Z</dcterms:created>
  <dcterms:modified xsi:type="dcterms:W3CDTF">2025-05-15T00:56:00Z</dcterms:modified>
</cp:coreProperties>
</file>